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058" w:rsidRDefault="00570176">
      <w:r>
        <w:rPr>
          <w:noProof/>
          <w:lang w:eastAsia="ru-RU"/>
        </w:rPr>
        <w:drawing>
          <wp:inline distT="0" distB="0" distL="0" distR="0">
            <wp:extent cx="5940425" cy="83261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201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2014-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2014-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2014-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2014-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2014-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3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176"/>
    <w:rsid w:val="00570176"/>
    <w:rsid w:val="008E3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Molchanova_IV</dc:creator>
  <cp:lastModifiedBy>Molchanova_IV</cp:lastModifiedBy>
  <cp:revision>1</cp:revision>
  <dcterms:created xsi:type="dcterms:W3CDTF">2014-10-27T10:02:00Z</dcterms:created>
  <dcterms:modified xsi:type="dcterms:W3CDTF">2014-10-27T10:05:00Z</dcterms:modified>
</cp:coreProperties>
</file>